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0" w:rsidRPr="008E2CBC" w:rsidRDefault="00B940D0" w:rsidP="00B940D0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BC">
        <w:rPr>
          <w:rFonts w:ascii="Arial" w:eastAsia="Times New Roman" w:hAnsi="Arial" w:cs="Arial"/>
          <w:sz w:val="24"/>
          <w:szCs w:val="24"/>
          <w:lang w:val="bg-BG"/>
        </w:rPr>
        <w:t xml:space="preserve">                                                          </w:t>
      </w:r>
      <w:r w:rsidR="008E2CBC">
        <w:rPr>
          <w:rFonts w:ascii="Arial" w:eastAsia="Times New Roman" w:hAnsi="Arial" w:cs="Arial"/>
          <w:sz w:val="24"/>
          <w:szCs w:val="24"/>
          <w:lang w:val="bg-BG"/>
        </w:rPr>
        <w:t xml:space="preserve">     </w:t>
      </w:r>
      <w:proofErr w:type="spellStart"/>
      <w:proofErr w:type="gramStart"/>
      <w:r w:rsidRPr="008E2CB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8E2CBC">
        <w:rPr>
          <w:rFonts w:ascii="Times New Roman" w:eastAsia="Times New Roman" w:hAnsi="Times New Roman" w:cs="Times New Roman"/>
          <w:sz w:val="24"/>
          <w:szCs w:val="24"/>
        </w:rPr>
        <w:t xml:space="preserve"> № 49 </w:t>
      </w:r>
      <w:proofErr w:type="spellStart"/>
      <w:r w:rsidRPr="008E2CB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8E2CB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E2CBC">
        <w:rPr>
          <w:rFonts w:ascii="Times New Roman" w:eastAsia="Times New Roman" w:hAnsi="Times New Roman" w:cs="Times New Roman"/>
          <w:bCs/>
          <w:sz w:val="24"/>
          <w:szCs w:val="24"/>
        </w:rPr>
        <w:t>чл</w:t>
      </w:r>
      <w:proofErr w:type="spellEnd"/>
      <w:r w:rsidRPr="008E2C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8E2CBC">
        <w:rPr>
          <w:rFonts w:ascii="Times New Roman" w:eastAsia="Times New Roman" w:hAnsi="Times New Roman" w:cs="Times New Roman"/>
          <w:bCs/>
          <w:sz w:val="24"/>
          <w:szCs w:val="24"/>
        </w:rPr>
        <w:t xml:space="preserve"> 7, т. 11</w:t>
      </w:r>
    </w:p>
    <w:p w:rsidR="00B940D0" w:rsidRPr="008E2CBC" w:rsidRDefault="00B940D0" w:rsidP="00B940D0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2C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</w:t>
      </w:r>
      <w:r w:rsidR="008E2C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r w:rsidRPr="008E2C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2CBC">
        <w:rPr>
          <w:rFonts w:ascii="Times New Roman" w:eastAsia="Times New Roman" w:hAnsi="Times New Roman" w:cs="Times New Roman"/>
          <w:sz w:val="24"/>
          <w:szCs w:val="24"/>
        </w:rPr>
        <w:t>Ново</w:t>
      </w:r>
      <w:proofErr w:type="spellEnd"/>
      <w:r w:rsidRPr="008E2CBC">
        <w:rPr>
          <w:rFonts w:ascii="Times New Roman" w:eastAsia="Times New Roman" w:hAnsi="Times New Roman" w:cs="Times New Roman"/>
          <w:sz w:val="24"/>
          <w:szCs w:val="24"/>
        </w:rPr>
        <w:t xml:space="preserve"> - ДВ, </w:t>
      </w:r>
      <w:proofErr w:type="spellStart"/>
      <w:r w:rsidRPr="008E2CB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8E2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2CBC"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proofErr w:type="spellStart"/>
      <w:r w:rsidRPr="008E2CB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2CBC">
        <w:rPr>
          <w:rFonts w:ascii="Times New Roman" w:eastAsia="Times New Roman" w:hAnsi="Times New Roman" w:cs="Times New Roman"/>
          <w:sz w:val="24"/>
          <w:szCs w:val="24"/>
        </w:rPr>
        <w:t xml:space="preserve"> 2019 г.)</w:t>
      </w:r>
      <w:proofErr w:type="gramEnd"/>
    </w:p>
    <w:p w:rsidR="00B940D0" w:rsidRPr="008E2CBC" w:rsidRDefault="00B940D0" w:rsidP="00B9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B940D0" w:rsidRPr="008E2CBC" w:rsidTr="00B940D0">
        <w:tc>
          <w:tcPr>
            <w:tcW w:w="14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0D0" w:rsidRDefault="00B940D0" w:rsidP="00B940D0">
            <w:pPr>
              <w:spacing w:before="113"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регистър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преобразуване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приложимо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втърдяване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отпадъци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живак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14,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Регламент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(ЕС) 2017/852</w:t>
            </w:r>
          </w:p>
          <w:p w:rsidR="008E2CBC" w:rsidRDefault="008E2CBC" w:rsidP="00B940D0">
            <w:pPr>
              <w:spacing w:before="113"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8E2CBC" w:rsidRPr="008E2CBC" w:rsidRDefault="008E2CBC" w:rsidP="00B940D0">
            <w:pPr>
              <w:spacing w:before="113" w:after="57" w:line="26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940D0" w:rsidRPr="008E2CBC" w:rsidRDefault="00B940D0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едноличен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търговец</w:t>
            </w:r>
            <w:proofErr w:type="gram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1. ЕИК:...................................................................................................................................................................................................................................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площадката:......................................................................................................................................................................................................</w:t>
            </w:r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.................................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 ЕКАТТЕ</w:t>
            </w:r>
            <w:proofErr w:type="gram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</w:t>
            </w:r>
            <w:proofErr w:type="gramEnd"/>
          </w:p>
          <w:p w:rsidR="00B940D0" w:rsidRPr="008E2CBC" w:rsidRDefault="00B940D0" w:rsidP="00B940D0">
            <w:pPr>
              <w:spacing w:after="0" w:line="269" w:lineRule="atLeast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населеното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дейност</w:t>
            </w:r>
            <w:proofErr w:type="gram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инсталацията:............................................................................................................................................................................................</w:t>
            </w:r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третиране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, Код</w:t>
            </w:r>
            <w:proofErr w:type="gram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третиране</w:t>
            </w:r>
            <w:proofErr w:type="gram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B940D0" w:rsidRPr="008E2CBC" w:rsidRDefault="00B940D0" w:rsidP="00B940D0">
            <w:pPr>
              <w:spacing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Забележка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1 - 7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завеждане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40D0" w:rsidRDefault="00B940D0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7 -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към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§ 1, т. 11</w:t>
            </w: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2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към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§ 1, т. 13 ЗУО</w:t>
            </w: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2CBC" w:rsidRDefault="008E2CBC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E2CBC" w:rsidRDefault="008E2CBC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E2CBC" w:rsidRDefault="008E2CBC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E2CBC" w:rsidRDefault="008E2CBC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E2CBC" w:rsidRDefault="008E2CBC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E2CBC" w:rsidRPr="008E2CBC" w:rsidRDefault="008E2CBC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071"/>
              <w:gridCol w:w="1147"/>
              <w:gridCol w:w="1134"/>
              <w:gridCol w:w="1558"/>
              <w:gridCol w:w="1298"/>
              <w:gridCol w:w="2364"/>
            </w:tblGrid>
            <w:tr w:rsidR="008E2CBC" w:rsidRPr="008E2CBC" w:rsidTr="008E2CBC">
              <w:trPr>
                <w:trHeight w:val="20"/>
              </w:trPr>
              <w:tc>
                <w:tcPr>
                  <w:tcW w:w="7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Месе</w:t>
                  </w:r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ц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година</w:t>
                  </w:r>
                  <w:proofErr w:type="spellEnd"/>
                </w:p>
              </w:tc>
              <w:tc>
                <w:tcPr>
                  <w:tcW w:w="214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Пратка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отпадъци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живак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</w:p>
              </w:tc>
              <w:tc>
                <w:tcPr>
                  <w:tcW w:w="26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Пратка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отпадъци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живак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напускаща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преобразуване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втърдяване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Количество</w:t>
                  </w:r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то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отпадъци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от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живак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съхранявано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съоръжението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края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всеки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месец</w:t>
                  </w:r>
                  <w:proofErr w:type="spellEnd"/>
                </w:p>
              </w:tc>
              <w:tc>
                <w:tcPr>
                  <w:tcW w:w="236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Удостоверение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оператора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съхраняване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  <w:p w:rsidR="00B940D0" w:rsidRPr="008E2CBC" w:rsidRDefault="00B940D0" w:rsidP="00B940D0">
                  <w:pPr>
                    <w:spacing w:after="0" w:line="2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попълва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се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за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съответната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пратка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след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получаване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удостоверението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че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пратката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отпадъци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от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живак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преминали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преобразуване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/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втърдяване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, е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поставена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съоръжение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за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постоянно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съхраняване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8E2CBC" w:rsidRPr="008E2CBC" w:rsidTr="008E2CBC">
              <w:trPr>
                <w:trHeight w:val="1475"/>
              </w:trPr>
              <w:tc>
                <w:tcPr>
                  <w:tcW w:w="7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произход</w:t>
                  </w:r>
                  <w:proofErr w:type="spellEnd"/>
                </w:p>
                <w:p w:rsidR="00B940D0" w:rsidRPr="008E2CBC" w:rsidRDefault="00B940D0" w:rsidP="00B940D0">
                  <w:pPr>
                    <w:spacing w:after="0" w:line="26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име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данни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за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контакт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доставчика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собственика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отпадъците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 т. ч.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съдържание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живак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тях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2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местоназначение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предвидена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операция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обезвреждане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CBC" w:rsidRPr="008E2CBC" w:rsidTr="008E2CBC">
              <w:trPr>
                <w:trHeight w:val="70"/>
              </w:trPr>
              <w:tc>
                <w:tcPr>
                  <w:tcW w:w="7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8E2CBC" w:rsidRPr="008E2CBC" w:rsidTr="008E2CBC">
              <w:trPr>
                <w:trHeight w:val="70"/>
              </w:trPr>
              <w:tc>
                <w:tcPr>
                  <w:tcW w:w="7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8E2CBC" w:rsidRPr="008E2CBC" w:rsidTr="008E2CBC">
              <w:trPr>
                <w:trHeight w:val="70"/>
              </w:trPr>
              <w:tc>
                <w:tcPr>
                  <w:tcW w:w="7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8E2CBC" w:rsidRPr="008E2CBC" w:rsidTr="008E2CBC">
              <w:trPr>
                <w:trHeight w:val="70"/>
              </w:trPr>
              <w:tc>
                <w:tcPr>
                  <w:tcW w:w="7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8E2CBC" w:rsidRPr="008E2CBC" w:rsidTr="008E2CBC">
              <w:trPr>
                <w:trHeight w:val="70"/>
              </w:trPr>
              <w:tc>
                <w:tcPr>
                  <w:tcW w:w="7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</w:tbl>
          <w:p w:rsidR="00B940D0" w:rsidRPr="008E2CBC" w:rsidRDefault="00B940D0" w:rsidP="00B940D0">
            <w:pPr>
              <w:spacing w:before="113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40D0" w:rsidRPr="008E2CBC" w:rsidRDefault="00B940D0" w:rsidP="00B940D0">
            <w:pPr>
              <w:spacing w:after="0" w:line="269" w:lineRule="atLeast"/>
              <w:ind w:firstLine="56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веднага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бъде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завършена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приложимо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втвърдяване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цялата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пратка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цялата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пратка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живак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преобразувана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приложимо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втвърдена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изпраща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незабавно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операторите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съхраняване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живак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отпадъците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40D0" w:rsidRPr="008E2CBC" w:rsidRDefault="00B940D0" w:rsidP="00B940D0">
            <w:pPr>
              <w:spacing w:after="0" w:line="269" w:lineRule="atLeast"/>
              <w:ind w:firstLine="56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веднага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бъде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завършена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обезвреждане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цялата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пратка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цялата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пратка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живак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били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подложени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приложимо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втвърдяване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поставена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съхраняване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съхраняване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изпраща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незабавно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съхраняване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което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преобразуването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приложимо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втвърдяването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живак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отпадъците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40D0" w:rsidRPr="008E2CBC" w:rsidRDefault="00B940D0" w:rsidP="00B940D0">
            <w:pPr>
              <w:spacing w:before="57" w:after="0" w:line="269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BC">
              <w:rPr>
                <w:rFonts w:ascii="Wingdings 2" w:eastAsia="Times New Roman" w:hAnsi="Wingdings 2" w:cs="Times New Roman"/>
              </w:rPr>
              <w:t></w:t>
            </w: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наказателната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313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Наказателния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кодекс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деклариране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задължително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отбелязва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със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знак</w:t>
            </w:r>
            <w:proofErr w:type="spellEnd"/>
            <w:r w:rsidRPr="008E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"х"</w:t>
            </w:r>
            <w:r w:rsidRPr="008E2CB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656"/>
            </w:tblGrid>
            <w:tr w:rsidR="008E2CBC" w:rsidRPr="008E2CBC">
              <w:tc>
                <w:tcPr>
                  <w:tcW w:w="8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Трите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...................................................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CBC" w:rsidRPr="008E2CBC">
              <w:tc>
                <w:tcPr>
                  <w:tcW w:w="8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</w:t>
                  </w:r>
                </w:p>
              </w:tc>
            </w:tr>
            <w:tr w:rsidR="008E2CBC" w:rsidRPr="008E2CBC">
              <w:tc>
                <w:tcPr>
                  <w:tcW w:w="8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9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лице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представителна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власт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9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длъжност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подпис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E2CBC" w:rsidRPr="008E2CBC">
              <w:tc>
                <w:tcPr>
                  <w:tcW w:w="8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69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  <w:r w:rsidRPr="008E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0D0" w:rsidRPr="008E2CBC" w:rsidRDefault="00B940D0" w:rsidP="00B94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0D0" w:rsidRPr="008E2CBC" w:rsidRDefault="00B940D0" w:rsidP="00B9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2E89" w:rsidRPr="008E2CBC" w:rsidRDefault="009C2E89"/>
    <w:sectPr w:rsidR="009C2E89" w:rsidRPr="008E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ED" w:rsidRDefault="00BA5AED" w:rsidP="008E2CBC">
      <w:pPr>
        <w:spacing w:after="0" w:line="240" w:lineRule="auto"/>
      </w:pPr>
      <w:r>
        <w:separator/>
      </w:r>
    </w:p>
  </w:endnote>
  <w:endnote w:type="continuationSeparator" w:id="0">
    <w:p w:rsidR="00BA5AED" w:rsidRDefault="00BA5AED" w:rsidP="008E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ED" w:rsidRDefault="00BA5AED" w:rsidP="008E2CBC">
      <w:pPr>
        <w:spacing w:after="0" w:line="240" w:lineRule="auto"/>
      </w:pPr>
      <w:r>
        <w:separator/>
      </w:r>
    </w:p>
  </w:footnote>
  <w:footnote w:type="continuationSeparator" w:id="0">
    <w:p w:rsidR="00BA5AED" w:rsidRDefault="00BA5AED" w:rsidP="008E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0"/>
    <w:rsid w:val="005325AD"/>
    <w:rsid w:val="006B26C2"/>
    <w:rsid w:val="008E2CBC"/>
    <w:rsid w:val="009C2E89"/>
    <w:rsid w:val="00B940D0"/>
    <w:rsid w:val="00B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BC"/>
  </w:style>
  <w:style w:type="paragraph" w:styleId="Footer">
    <w:name w:val="footer"/>
    <w:basedOn w:val="Normal"/>
    <w:link w:val="FooterChar"/>
    <w:uiPriority w:val="99"/>
    <w:unhideWhenUsed/>
    <w:rsid w:val="008E2C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BC"/>
  </w:style>
  <w:style w:type="paragraph" w:styleId="Footer">
    <w:name w:val="footer"/>
    <w:basedOn w:val="Normal"/>
    <w:link w:val="FooterChar"/>
    <w:uiPriority w:val="99"/>
    <w:unhideWhenUsed/>
    <w:rsid w:val="008E2C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C7C7-A073-4371-AD0B-2BD63401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Jivkova</dc:creator>
  <cp:lastModifiedBy>Valentina Jivkova</cp:lastModifiedBy>
  <cp:revision>3</cp:revision>
  <dcterms:created xsi:type="dcterms:W3CDTF">2019-08-01T08:38:00Z</dcterms:created>
  <dcterms:modified xsi:type="dcterms:W3CDTF">2019-08-02T08:31:00Z</dcterms:modified>
</cp:coreProperties>
</file>